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83" w:rsidRDefault="00BB25B9">
      <w:pPr>
        <w:spacing w:after="1"/>
        <w:ind w:left="271" w:firstLine="0"/>
      </w:pPr>
      <w:r>
        <w:t xml:space="preserve"> </w:t>
      </w:r>
    </w:p>
    <w:p w:rsidR="00F55083" w:rsidRDefault="00BB25B9" w:rsidP="00BB25B9">
      <w:pPr>
        <w:jc w:val="right"/>
      </w:pPr>
      <w:bookmarkStart w:id="0" w:name="_GoBack"/>
      <w:r>
        <w:t xml:space="preserve">                                                                                                                     Radhika </w:t>
      </w:r>
      <w:r w:rsidR="00CA53B3">
        <w:t>Navneet Khetre</w:t>
      </w:r>
      <w:r>
        <w:t xml:space="preserve">     </w:t>
      </w:r>
    </w:p>
    <w:p w:rsidR="00F55083" w:rsidRDefault="00BB25B9" w:rsidP="00BB25B9">
      <w:pPr>
        <w:ind w:left="4282" w:hanging="4282"/>
        <w:jc w:val="righ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     </w:t>
      </w:r>
      <w:r w:rsidR="00AF06C1">
        <w:t xml:space="preserve"> </w:t>
      </w:r>
      <w:r w:rsidR="00B30C0C">
        <w:t xml:space="preserve">          </w:t>
      </w:r>
      <w:r w:rsidR="00AF06C1">
        <w:t xml:space="preserve"> </w:t>
      </w:r>
      <w:r>
        <w:t>Present Address:</w:t>
      </w:r>
      <w:r>
        <w:t xml:space="preserve"> New Hanuman Nager,</w:t>
      </w:r>
      <w:r w:rsidR="00B30C0C">
        <w:t xml:space="preserve"> Tq </w:t>
      </w:r>
      <w:r>
        <w:t xml:space="preserve">    &amp; </w:t>
      </w:r>
      <w:proofErr w:type="gramStart"/>
      <w:r>
        <w:t>Dist :</w:t>
      </w:r>
      <w:proofErr w:type="gramEnd"/>
      <w:r>
        <w:t xml:space="preserve"> Shambhaji Nager.</w:t>
      </w:r>
      <w:r w:rsidR="008028BE">
        <w:t xml:space="preserve">               </w:t>
      </w:r>
      <w:r>
        <w:t xml:space="preserve">  </w:t>
      </w:r>
    </w:p>
    <w:p w:rsidR="00F55083" w:rsidRDefault="00BB25B9" w:rsidP="00BB25B9">
      <w:pPr>
        <w:spacing w:after="0"/>
        <w:ind w:left="10" w:right="94"/>
        <w:jc w:val="right"/>
      </w:pPr>
      <w:r>
        <w:t xml:space="preserve">Email Id- </w:t>
      </w:r>
      <w:r>
        <w:t xml:space="preserve">khetreradhika@gmail.com  </w:t>
      </w:r>
    </w:p>
    <w:p w:rsidR="00F55083" w:rsidRDefault="00BB25B9" w:rsidP="00BB25B9">
      <w:pPr>
        <w:spacing w:after="0"/>
        <w:ind w:left="10" w:right="94"/>
        <w:jc w:val="right"/>
      </w:pPr>
      <w:r>
        <w:t xml:space="preserve">Mobile No.9404367663, 9637807760 </w:t>
      </w:r>
    </w:p>
    <w:bookmarkEnd w:id="0"/>
    <w:p w:rsidR="00F55083" w:rsidRDefault="00BB25B9">
      <w:pPr>
        <w:spacing w:after="0"/>
        <w:ind w:left="0" w:right="48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5083" w:rsidRDefault="00BB25B9">
      <w:pPr>
        <w:pBdr>
          <w:bottom w:val="single" w:sz="6" w:space="0" w:color="000000"/>
        </w:pBdr>
        <w:shd w:val="clear" w:color="auto" w:fill="E5E5E5"/>
        <w:spacing w:after="120"/>
        <w:ind w:left="252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63959">
        <w:rPr>
          <w:rFonts w:ascii="Times New Roman" w:eastAsia="Times New Roman" w:hAnsi="Times New Roman" w:cs="Times New Roman"/>
          <w:b/>
        </w:rPr>
        <w:t>Objective: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5083" w:rsidRDefault="00BB25B9">
      <w:pPr>
        <w:spacing w:line="372" w:lineRule="auto"/>
        <w:ind w:left="267"/>
      </w:pPr>
      <w:r>
        <w:rPr>
          <w:sz w:val="22"/>
        </w:rPr>
        <w:t xml:space="preserve">              </w:t>
      </w:r>
      <w:r>
        <w:t>“To build long</w:t>
      </w:r>
      <w:r>
        <w:t>-term profession as a teacher that will offer endless opportunities for career growth and to keep up with cutting-</w:t>
      </w:r>
      <w:r>
        <w:t xml:space="preserve">edge educational technologies.” </w:t>
      </w:r>
      <w:r>
        <w:t xml:space="preserve"> </w:t>
      </w:r>
    </w:p>
    <w:p w:rsidR="00F55083" w:rsidRDefault="00BB25B9" w:rsidP="0001459A">
      <w:pPr>
        <w:pBdr>
          <w:bottom w:val="single" w:sz="6" w:space="0" w:color="000000"/>
        </w:pBdr>
        <w:shd w:val="clear" w:color="auto" w:fill="E5E5E5"/>
        <w:spacing w:after="153"/>
        <w:ind w:left="252"/>
      </w:pPr>
      <w:r>
        <w:rPr>
          <w:rFonts w:ascii="Times New Roman" w:eastAsia="Times New Roman" w:hAnsi="Times New Roman" w:cs="Times New Roman"/>
          <w:b/>
        </w:rPr>
        <w:t>Pro</w:t>
      </w:r>
      <w:r>
        <w:rPr>
          <w:rFonts w:ascii="Times New Roman" w:eastAsia="Times New Roman" w:hAnsi="Times New Roman" w:cs="Times New Roman"/>
          <w:b/>
        </w:rPr>
        <w:t>file Summary: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F55083" w:rsidRDefault="00BB25B9" w:rsidP="008028BE">
      <w:pPr>
        <w:numPr>
          <w:ilvl w:val="0"/>
          <w:numId w:val="1"/>
        </w:numPr>
        <w:ind w:hanging="360"/>
      </w:pPr>
      <w:r>
        <w:t>An effective communicator</w:t>
      </w:r>
      <w:r>
        <w:rPr>
          <w:sz w:val="22"/>
        </w:rPr>
        <w:t xml:space="preserve">  </w:t>
      </w:r>
    </w:p>
    <w:p w:rsidR="00F55083" w:rsidRDefault="00BB25B9" w:rsidP="0001459A">
      <w:pPr>
        <w:spacing w:after="0"/>
        <w:ind w:left="991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0353" w:type="dxa"/>
        <w:tblInd w:w="-91" w:type="dxa"/>
        <w:tblCellMar>
          <w:top w:w="9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"/>
        <w:gridCol w:w="1752"/>
        <w:gridCol w:w="3332"/>
        <w:gridCol w:w="2609"/>
        <w:gridCol w:w="1171"/>
        <w:gridCol w:w="297"/>
        <w:gridCol w:w="872"/>
      </w:tblGrid>
      <w:tr w:rsidR="00F55083" w:rsidTr="005B05CA">
        <w:trPr>
          <w:trHeight w:val="311"/>
        </w:trPr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083" w:rsidRDefault="00F55083">
            <w:pPr>
              <w:spacing w:after="160"/>
              <w:ind w:left="0" w:firstLine="0"/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5E5E5"/>
          </w:tcPr>
          <w:p w:rsidR="00F55083" w:rsidRDefault="00BB25B9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Educational Qualification: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5E5E5"/>
          </w:tcPr>
          <w:p w:rsidR="00F55083" w:rsidRDefault="00F55083">
            <w:pPr>
              <w:spacing w:after="160"/>
              <w:ind w:left="0" w:firstLine="0"/>
            </w:pPr>
          </w:p>
        </w:tc>
        <w:tc>
          <w:tcPr>
            <w:tcW w:w="1171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5E5E5"/>
          </w:tcPr>
          <w:p w:rsidR="00F55083" w:rsidRDefault="00F55083">
            <w:pPr>
              <w:spacing w:after="160"/>
              <w:ind w:left="0" w:firstLine="0"/>
            </w:pPr>
          </w:p>
        </w:tc>
        <w:tc>
          <w:tcPr>
            <w:tcW w:w="297" w:type="dxa"/>
            <w:tcBorders>
              <w:top w:val="nil"/>
              <w:left w:val="nil"/>
              <w:bottom w:val="single" w:sz="10" w:space="0" w:color="000000"/>
              <w:right w:val="nil"/>
            </w:tcBorders>
            <w:shd w:val="clear" w:color="auto" w:fill="E5E5E5"/>
          </w:tcPr>
          <w:p w:rsidR="00F55083" w:rsidRDefault="00F55083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083" w:rsidRDefault="00F55083">
            <w:pPr>
              <w:spacing w:after="160"/>
              <w:ind w:left="0" w:firstLine="0"/>
            </w:pPr>
          </w:p>
        </w:tc>
      </w:tr>
      <w:tr w:rsidR="00F55083" w:rsidTr="005B05CA">
        <w:trPr>
          <w:trHeight w:val="578"/>
        </w:trPr>
        <w:tc>
          <w:tcPr>
            <w:tcW w:w="2072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Exam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3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College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Board/University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 /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5083" w:rsidRDefault="00BB25B9">
            <w:pPr>
              <w:spacing w:after="0"/>
              <w:ind w:left="7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Passing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083" w:rsidTr="005B05CA">
        <w:trPr>
          <w:trHeight w:val="552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263959">
            <w:pPr>
              <w:spacing w:after="0"/>
              <w:ind w:left="79" w:firstLine="0"/>
            </w:pPr>
            <w:r>
              <w:rPr>
                <w:sz w:val="20"/>
              </w:rPr>
              <w:t>M.A (</w:t>
            </w:r>
            <w:r w:rsidR="00BB25B9">
              <w:rPr>
                <w:sz w:val="20"/>
              </w:rPr>
              <w:t xml:space="preserve">Economics) </w:t>
            </w:r>
            <w:r w:rsidR="00BB25B9"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Vivekanand Art Sardar Dalip Singh College, Aurangabad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sz w:val="20"/>
              </w:rPr>
              <w:t xml:space="preserve">Dr. BAMU, Aurangabad 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61.1%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083" w:rsidTr="005B05CA">
        <w:trPr>
          <w:trHeight w:val="550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B.A 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Vasantrao Naik </w:t>
            </w:r>
            <w:r>
              <w:t xml:space="preserve"> </w:t>
            </w:r>
          </w:p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Mahavidyalaya, Aurangabad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sz w:val="20"/>
              </w:rPr>
              <w:t xml:space="preserve">Dr. BAMU, Aurangabad. 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55.46%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083" w:rsidTr="005B05CA">
        <w:trPr>
          <w:trHeight w:val="552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H.S.C 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Sudhakar rao Naik </w:t>
            </w:r>
            <w:r>
              <w:t xml:space="preserve"> </w:t>
            </w:r>
          </w:p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Mahavidyalaya, Aurangabad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sz w:val="20"/>
              </w:rPr>
              <w:t xml:space="preserve"> MH State Board, Pune 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61.83%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083" w:rsidTr="005B05CA">
        <w:trPr>
          <w:trHeight w:val="552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S.S.C 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83" w:rsidRDefault="00BB25B9">
            <w:pPr>
              <w:spacing w:after="0"/>
              <w:ind w:left="79" w:firstLine="0"/>
            </w:pPr>
            <w:r>
              <w:rPr>
                <w:sz w:val="20"/>
              </w:rPr>
              <w:t xml:space="preserve">Sudhkar rao Naik High school, Aurangabad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sz w:val="20"/>
              </w:rPr>
              <w:t xml:space="preserve">MH State Board, Pune 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9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63.82%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83" w:rsidRDefault="00BB25B9">
            <w:pPr>
              <w:spacing w:after="0"/>
              <w:ind w:left="77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55083" w:rsidRDefault="00BB25B9">
      <w:pPr>
        <w:spacing w:after="0"/>
        <w:ind w:left="271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5083" w:rsidRDefault="00BB25B9">
      <w:pPr>
        <w:pBdr>
          <w:bottom w:val="single" w:sz="6" w:space="0" w:color="000000"/>
        </w:pBdr>
        <w:shd w:val="clear" w:color="auto" w:fill="E5E5E5"/>
        <w:spacing w:after="210"/>
        <w:ind w:left="10"/>
      </w:pPr>
      <w:r>
        <w:rPr>
          <w:rFonts w:ascii="Times New Roman" w:eastAsia="Times New Roman" w:hAnsi="Times New Roman" w:cs="Times New Roman"/>
          <w:b/>
        </w:rPr>
        <w:t xml:space="preserve"> Skills: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5083" w:rsidRDefault="00BB25B9">
      <w:pPr>
        <w:numPr>
          <w:ilvl w:val="0"/>
          <w:numId w:val="1"/>
        </w:numPr>
        <w:spacing w:after="213"/>
        <w:ind w:hanging="360"/>
      </w:pPr>
      <w:r>
        <w:t xml:space="preserve">Computer Skills :  </w:t>
      </w:r>
      <w:r>
        <w:tab/>
        <w:t xml:space="preserve">Computer Basics (Ms Office , Internet)  </w:t>
      </w:r>
    </w:p>
    <w:p w:rsidR="00F55083" w:rsidRDefault="00BB25B9">
      <w:pPr>
        <w:numPr>
          <w:ilvl w:val="0"/>
          <w:numId w:val="1"/>
        </w:numPr>
        <w:spacing w:after="200"/>
        <w:ind w:hanging="360"/>
      </w:pPr>
      <w:r>
        <w:t>Typing Skills :-</w:t>
      </w:r>
      <w:r w:rsidR="00C865E1">
        <w:t xml:space="preserve">  </w:t>
      </w:r>
      <w:r>
        <w:t xml:space="preserve"> Marathi &amp; English [ 30 &amp; 40 ] </w:t>
      </w:r>
    </w:p>
    <w:p w:rsidR="00F55083" w:rsidRDefault="00BB25B9">
      <w:pPr>
        <w:spacing w:after="0"/>
        <w:ind w:left="271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62" w:type="dxa"/>
        <w:tblInd w:w="228" w:type="dxa"/>
        <w:tblCellMar>
          <w:top w:w="9" w:type="dxa"/>
          <w:left w:w="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6961"/>
      </w:tblGrid>
      <w:tr w:rsidR="00F55083">
        <w:trPr>
          <w:trHeight w:val="301"/>
        </w:trPr>
        <w:tc>
          <w:tcPr>
            <w:tcW w:w="91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F55083" w:rsidRDefault="00BB25B9">
            <w:pPr>
              <w:spacing w:after="0"/>
              <w:ind w:left="2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Personal Profile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083">
        <w:trPr>
          <w:trHeight w:val="734"/>
        </w:trPr>
        <w:tc>
          <w:tcPr>
            <w:tcW w:w="916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5B05CA" w:rsidRDefault="00BB25B9">
            <w:pPr>
              <w:spacing w:after="0"/>
              <w:ind w:left="43" w:right="597" w:firstLine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Permanent Address   </w:t>
            </w:r>
            <w:r>
              <w:t>:   New Hanuman Nager, Tq &amp; Dist</w:t>
            </w:r>
            <w:r w:rsidR="000651A9">
              <w:t xml:space="preserve"> </w:t>
            </w:r>
            <w:r>
              <w:t>: Shambhaji Nager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  <w:p w:rsidR="00F55083" w:rsidRDefault="005B05CA" w:rsidP="005B05CA">
            <w:pPr>
              <w:spacing w:after="0"/>
              <w:ind w:left="0" w:right="597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BB25B9">
              <w:rPr>
                <w:rFonts w:ascii="Times New Roman" w:eastAsia="Times New Roman" w:hAnsi="Times New Roman" w:cs="Times New Roman"/>
                <w:b/>
              </w:rPr>
              <w:t>Date of Birth</w:t>
            </w:r>
            <w:r w:rsidR="00BB25B9">
              <w:rPr>
                <w:rFonts w:ascii="Times New Roman" w:eastAsia="Times New Roman" w:hAnsi="Times New Roman" w:cs="Times New Roman"/>
              </w:rPr>
              <w:t xml:space="preserve">  </w:t>
            </w:r>
            <w:r w:rsidR="00BB25B9">
              <w:rPr>
                <w:rFonts w:ascii="Times New Roman" w:eastAsia="Times New Roman" w:hAnsi="Times New Roman" w:cs="Times New Roman"/>
              </w:rPr>
              <w:tab/>
              <w:t xml:space="preserve"> :      21/05/1996  </w:t>
            </w:r>
          </w:p>
        </w:tc>
      </w:tr>
      <w:tr w:rsidR="00F55083">
        <w:trPr>
          <w:trHeight w:val="315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5B05CA">
            <w:pPr>
              <w:spacing w:after="0"/>
              <w:ind w:left="43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B25B9">
              <w:rPr>
                <w:rFonts w:ascii="Times New Roman" w:eastAsia="Times New Roman" w:hAnsi="Times New Roman" w:cs="Times New Roman"/>
                <w:b/>
              </w:rPr>
              <w:t>Language Known</w:t>
            </w:r>
            <w:r w:rsidR="00BB25B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BB25B9">
            <w:pPr>
              <w:spacing w:after="0"/>
              <w:ind w:left="121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:  English, Hindi, Marathi.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55083">
        <w:trPr>
          <w:trHeight w:val="316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5B05CA">
            <w:pPr>
              <w:spacing w:after="0"/>
              <w:ind w:left="29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B25B9">
              <w:rPr>
                <w:rFonts w:ascii="Times New Roman" w:eastAsia="Times New Roman" w:hAnsi="Times New Roman" w:cs="Times New Roman"/>
                <w:b/>
              </w:rPr>
              <w:t xml:space="preserve">Hobbies    </w:t>
            </w:r>
            <w:r w:rsidR="00BB25B9"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BB25B9">
            <w:pPr>
              <w:spacing w:after="0"/>
              <w:ind w:left="-10" w:firstLine="0"/>
            </w:pPr>
            <w:r>
              <w:rPr>
                <w:rFonts w:ascii="Times New Roman" w:eastAsia="Times New Roman" w:hAnsi="Times New Roman" w:cs="Times New Roman"/>
              </w:rPr>
              <w:t xml:space="preserve"> :    </w:t>
            </w:r>
            <w:r>
              <w:t>Drawing, Reading, Rangoli making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F55083">
        <w:trPr>
          <w:trHeight w:val="317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C25D5C">
            <w:pPr>
              <w:spacing w:after="0"/>
              <w:ind w:left="38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B25B9">
              <w:rPr>
                <w:rFonts w:ascii="Times New Roman" w:eastAsia="Times New Roman" w:hAnsi="Times New Roman" w:cs="Times New Roman"/>
                <w:b/>
              </w:rPr>
              <w:t>Marital Status</w:t>
            </w:r>
            <w:r w:rsidR="00BB25B9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BB25B9">
            <w:pPr>
              <w:spacing w:after="0"/>
              <w:ind w:left="-17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:    Unmarried.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55083" w:rsidTr="00C25D5C">
        <w:trPr>
          <w:trHeight w:val="612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C25D5C">
            <w:pPr>
              <w:spacing w:after="14"/>
              <w:ind w:left="29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</w:t>
            </w:r>
            <w:r w:rsidR="00BB25B9">
              <w:rPr>
                <w:rFonts w:ascii="Times New Roman" w:eastAsia="Times New Roman" w:hAnsi="Times New Roman" w:cs="Times New Roman"/>
                <w:b/>
              </w:rPr>
              <w:t xml:space="preserve">Strengths       </w:t>
            </w:r>
            <w:r w:rsidR="00BB25B9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F55083" w:rsidRDefault="00BB25B9">
            <w:pPr>
              <w:spacing w:after="29"/>
              <w:ind w:left="43" w:firstLine="0"/>
            </w:pPr>
            <w:r>
              <w:t xml:space="preserve">  </w:t>
            </w:r>
          </w:p>
          <w:p w:rsidR="00F55083" w:rsidRDefault="00BB25B9">
            <w:pPr>
              <w:spacing w:after="0"/>
              <w:ind w:left="43" w:right="2038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F55083" w:rsidRDefault="00BB25B9">
            <w:pPr>
              <w:spacing w:after="0"/>
              <w:ind w:left="14" w:firstLine="0"/>
            </w:pPr>
            <w:r>
              <w:t xml:space="preserve">:    Self motivator, confidant, Team Player, Adaptibility and Flexibility.  </w:t>
            </w:r>
          </w:p>
        </w:tc>
      </w:tr>
      <w:tr w:rsidR="00F55083">
        <w:trPr>
          <w:trHeight w:val="303"/>
        </w:trPr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F55083" w:rsidRDefault="00BB25B9">
            <w:pPr>
              <w:spacing w:after="0"/>
              <w:ind w:left="2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Declaration 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5E5E5"/>
          </w:tcPr>
          <w:p w:rsidR="00F55083" w:rsidRDefault="00F55083">
            <w:pPr>
              <w:spacing w:after="160"/>
              <w:ind w:left="0" w:firstLine="0"/>
            </w:pPr>
          </w:p>
        </w:tc>
      </w:tr>
    </w:tbl>
    <w:p w:rsidR="00F55083" w:rsidRDefault="00BB25B9">
      <w:pPr>
        <w:ind w:left="267"/>
      </w:pPr>
      <w:r>
        <w:t xml:space="preserve"> </w:t>
      </w:r>
      <w:r>
        <w:t xml:space="preserve">I do here solemnly declare that the details stated here in above are true to the beat of my knowledge and belief.  </w:t>
      </w:r>
    </w:p>
    <w:p w:rsidR="00F55083" w:rsidRDefault="00BB25B9">
      <w:pPr>
        <w:spacing w:after="0"/>
        <w:ind w:left="271" w:firstLine="0"/>
      </w:pPr>
      <w:r>
        <w:t xml:space="preserve">  </w:t>
      </w:r>
    </w:p>
    <w:p w:rsidR="00F55083" w:rsidRDefault="00BB25B9">
      <w:pPr>
        <w:spacing w:after="0"/>
        <w:ind w:left="266" w:firstLine="0"/>
      </w:pPr>
      <w:r>
        <w:rPr>
          <w:rFonts w:ascii="Times New Roman" w:eastAsia="Times New Roman" w:hAnsi="Times New Roman" w:cs="Times New Roman"/>
          <w:b/>
        </w:rPr>
        <w:t xml:space="preserve">Signature of Candidate:  </w:t>
      </w:r>
      <w:r>
        <w:rPr>
          <w:rFonts w:ascii="Times New Roman" w:eastAsia="Times New Roman" w:hAnsi="Times New Roman" w:cs="Times New Roman"/>
        </w:rPr>
        <w:t xml:space="preserve"> </w:t>
      </w:r>
    </w:p>
    <w:p w:rsidR="00F55083" w:rsidRDefault="00BB25B9">
      <w:pPr>
        <w:spacing w:after="38"/>
        <w:ind w:left="271" w:firstLine="0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p w:rsidR="00F55083" w:rsidRDefault="00BB25B9">
      <w:pPr>
        <w:ind w:left="267" w:right="3422"/>
      </w:pPr>
      <w:r>
        <w:rPr>
          <w:rFonts w:ascii="Times New Roman" w:eastAsia="Times New Roman" w:hAnsi="Times New Roman" w:cs="Times New Roman"/>
          <w:b/>
        </w:rPr>
        <w:t>Place</w:t>
      </w:r>
      <w:r w:rsidR="000651A9">
        <w:rPr>
          <w:rFonts w:ascii="Times New Roman" w:eastAsia="Times New Roman" w:hAnsi="Times New Roman" w:cs="Times New Roman"/>
          <w:b/>
        </w:rPr>
        <w:t xml:space="preserve"> </w:t>
      </w:r>
      <w:r>
        <w:t>: New Hanuman Nager, Tq &amp; Dist</w:t>
      </w:r>
      <w:r w:rsidR="00C25D5C">
        <w:t xml:space="preserve"> </w:t>
      </w:r>
      <w:r>
        <w:t>: Aurangabad.</w:t>
      </w:r>
      <w:r>
        <w:rPr>
          <w:rFonts w:ascii="Times New Roman" w:eastAsia="Times New Roman" w:hAnsi="Times New Roman" w:cs="Times New Roman"/>
          <w:b/>
        </w:rPr>
        <w:t xml:space="preserve">  Date</w:t>
      </w:r>
      <w:r w:rsidR="000651A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:</w:t>
      </w:r>
    </w:p>
    <w:p w:rsidR="00F55083" w:rsidRDefault="00BB25B9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F55083" w:rsidRDefault="00BB25B9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5083" w:rsidRDefault="00BB25B9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55083" w:rsidRDefault="00BB25B9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55083">
      <w:pgSz w:w="12240" w:h="15840"/>
      <w:pgMar w:top="1449" w:right="1378" w:bottom="1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D5584"/>
    <w:multiLevelType w:val="hybridMultilevel"/>
    <w:tmpl w:val="FF120E42"/>
    <w:lvl w:ilvl="0" w:tplc="3A1E24B6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EE4A">
      <w:start w:val="1"/>
      <w:numFmt w:val="bullet"/>
      <w:lvlText w:val="o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035CA">
      <w:start w:val="1"/>
      <w:numFmt w:val="bullet"/>
      <w:lvlText w:val="▪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A4988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6FE5A">
      <w:start w:val="1"/>
      <w:numFmt w:val="bullet"/>
      <w:lvlText w:val="o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C89B6">
      <w:start w:val="1"/>
      <w:numFmt w:val="bullet"/>
      <w:lvlText w:val="▪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62D54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061A2">
      <w:start w:val="1"/>
      <w:numFmt w:val="bullet"/>
      <w:lvlText w:val="o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E8B84">
      <w:start w:val="1"/>
      <w:numFmt w:val="bullet"/>
      <w:lvlText w:val="▪"/>
      <w:lvlJc w:val="left"/>
      <w:pPr>
        <w:ind w:left="6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83"/>
    <w:rsid w:val="0001459A"/>
    <w:rsid w:val="000651A9"/>
    <w:rsid w:val="00263959"/>
    <w:rsid w:val="0044140A"/>
    <w:rsid w:val="00596D56"/>
    <w:rsid w:val="005B05CA"/>
    <w:rsid w:val="008028BE"/>
    <w:rsid w:val="00AF06C1"/>
    <w:rsid w:val="00B30C0C"/>
    <w:rsid w:val="00BB25B9"/>
    <w:rsid w:val="00C25D5C"/>
    <w:rsid w:val="00C865E1"/>
    <w:rsid w:val="00CA53B3"/>
    <w:rsid w:val="00F55083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7BCE"/>
  <w15:docId w15:val="{CE64E271-D876-444E-A78F-A64A844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/>
      <w:ind w:left="276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8DB4-1856-41C2-A9CB-6AED6388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4</cp:revision>
  <dcterms:created xsi:type="dcterms:W3CDTF">2024-06-26T04:31:00Z</dcterms:created>
  <dcterms:modified xsi:type="dcterms:W3CDTF">2024-06-26T04:33:00Z</dcterms:modified>
</cp:coreProperties>
</file>